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479" w:rsidRDefault="002D2694">
      <w:r w:rsidRPr="002D2694">
        <w:drawing>
          <wp:inline distT="0" distB="0" distL="0" distR="0" wp14:anchorId="1F7BC603" wp14:editId="3822F6BE">
            <wp:extent cx="2121009" cy="1606633"/>
            <wp:effectExtent l="0" t="0" r="0" b="0"/>
            <wp:docPr id="6696798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6798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1009" cy="160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4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94"/>
    <w:rsid w:val="00130479"/>
    <w:rsid w:val="002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9EEE1D-140C-4289-95FB-AABD11C7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西代 晴子</dc:creator>
  <cp:keywords/>
  <dc:description/>
  <cp:lastModifiedBy>西代 晴子</cp:lastModifiedBy>
  <cp:revision>1</cp:revision>
  <dcterms:created xsi:type="dcterms:W3CDTF">2023-06-11T10:10:00Z</dcterms:created>
  <dcterms:modified xsi:type="dcterms:W3CDTF">2023-06-11T10:10:00Z</dcterms:modified>
</cp:coreProperties>
</file>